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896C" w14:textId="77777777" w:rsidR="00241884" w:rsidRPr="00F10E48" w:rsidRDefault="00241884" w:rsidP="00DA732C">
      <w:pPr>
        <w:jc w:val="center"/>
        <w:rPr>
          <w:rFonts w:ascii="Times New Roman" w:hAnsi="Times New Roman" w:cs="Times New Roman"/>
        </w:rPr>
      </w:pPr>
    </w:p>
    <w:p w14:paraId="5772A426" w14:textId="3C15E36F" w:rsidR="00027598" w:rsidRPr="00E908EB" w:rsidRDefault="00DA732C" w:rsidP="00F10E48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Chicken Soup &amp; Mushrooms</w:t>
      </w:r>
    </w:p>
    <w:p w14:paraId="3202E99C" w14:textId="63310091" w:rsidR="00DA732C" w:rsidRPr="00E908EB" w:rsidRDefault="00241884" w:rsidP="00F10E48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Calamari &amp; Dip</w:t>
      </w:r>
    </w:p>
    <w:p w14:paraId="4D6C417C" w14:textId="30A8E1CD" w:rsidR="00DA732C" w:rsidRPr="00E908EB" w:rsidRDefault="00241884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Mixed platter of Starters</w:t>
      </w:r>
    </w:p>
    <w:p w14:paraId="0FB01832" w14:textId="028ECFFB" w:rsidR="00241884" w:rsidRPr="00E908EB" w:rsidRDefault="00241884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Whitebait fish &amp; Dip</w:t>
      </w:r>
    </w:p>
    <w:p w14:paraId="402DE4EA" w14:textId="5F1223F1" w:rsidR="00241884" w:rsidRPr="00E908EB" w:rsidRDefault="00241884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 xml:space="preserve">Chicken Gyros wrap </w:t>
      </w:r>
    </w:p>
    <w:p w14:paraId="03136901" w14:textId="1AB00B5B" w:rsidR="00241884" w:rsidRPr="00D15A3A" w:rsidRDefault="00241884" w:rsidP="00DA732C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15A3A">
        <w:rPr>
          <w:rFonts w:ascii="Times New Roman" w:hAnsi="Times New Roman" w:cs="Times New Roman"/>
          <w:b/>
          <w:bCs/>
          <w:i/>
          <w:iCs/>
          <w:sz w:val="32"/>
          <w:szCs w:val="32"/>
        </w:rPr>
        <w:t>&amp;</w:t>
      </w:r>
    </w:p>
    <w:p w14:paraId="56768C0A" w14:textId="14933D54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Mix grill for 2 people</w:t>
      </w:r>
    </w:p>
    <w:p w14:paraId="4C6E89EF" w14:textId="40894B67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Special mix kebab</w:t>
      </w:r>
      <w:r w:rsidR="001E52B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182E4577" w14:textId="4D571557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Lamb Kebab &amp; Lamb Kofta</w:t>
      </w:r>
    </w:p>
    <w:p w14:paraId="4C5583CE" w14:textId="7AC17374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Lamb Kofta</w:t>
      </w:r>
    </w:p>
    <w:p w14:paraId="67BF3132" w14:textId="2CCF36B0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T/Bone steak</w:t>
      </w:r>
    </w:p>
    <w:p w14:paraId="1C9627A5" w14:textId="3C72F5DB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Pork Chops</w:t>
      </w:r>
    </w:p>
    <w:p w14:paraId="623B7698" w14:textId="1BA8816A" w:rsidR="007F326B" w:rsidRPr="00E908EB" w:rsidRDefault="007F326B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Lamb chops</w:t>
      </w:r>
    </w:p>
    <w:p w14:paraId="1CCB482C" w14:textId="6A771BEE" w:rsidR="00DA732C" w:rsidRPr="00E908EB" w:rsidRDefault="00DA732C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Chicken &amp; pork Kebab</w:t>
      </w:r>
    </w:p>
    <w:p w14:paraId="14DF60F9" w14:textId="4703184D" w:rsidR="00DA732C" w:rsidRPr="00E908EB" w:rsidRDefault="00DA732C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Kleftiko Lamb</w:t>
      </w:r>
    </w:p>
    <w:p w14:paraId="06C84ABE" w14:textId="6EA944E5" w:rsidR="00DA732C" w:rsidRPr="00E908EB" w:rsidRDefault="00DA732C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10oz Sirloin Steak</w:t>
      </w:r>
    </w:p>
    <w:p w14:paraId="147307CA" w14:textId="4333B124" w:rsidR="00DA732C" w:rsidRPr="00E908EB" w:rsidRDefault="00DA732C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 xml:space="preserve">Chicken Ala </w:t>
      </w:r>
      <w:r w:rsidR="00A34C68">
        <w:rPr>
          <w:rFonts w:ascii="Times New Roman" w:hAnsi="Times New Roman" w:cs="Times New Roman"/>
          <w:i/>
          <w:iCs/>
          <w:sz w:val="32"/>
          <w:szCs w:val="32"/>
        </w:rPr>
        <w:t xml:space="preserve">Athenian </w:t>
      </w:r>
      <w:r w:rsidRPr="00E908EB">
        <w:rPr>
          <w:rFonts w:ascii="Times New Roman" w:hAnsi="Times New Roman" w:cs="Times New Roman"/>
          <w:i/>
          <w:iCs/>
          <w:sz w:val="32"/>
          <w:szCs w:val="32"/>
        </w:rPr>
        <w:t>Supreme</w:t>
      </w:r>
    </w:p>
    <w:p w14:paraId="42B97669" w14:textId="69BB10E1" w:rsidR="00DA732C" w:rsidRPr="00E908EB" w:rsidRDefault="00DA732C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Chicken Samos Supreme</w:t>
      </w:r>
    </w:p>
    <w:p w14:paraId="6A053D12" w14:textId="63E8FF96" w:rsidR="00241884" w:rsidRPr="00E908EB" w:rsidRDefault="00241884" w:rsidP="00DA732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908EB">
        <w:rPr>
          <w:rFonts w:ascii="Times New Roman" w:hAnsi="Times New Roman" w:cs="Times New Roman"/>
          <w:i/>
          <w:iCs/>
          <w:sz w:val="32"/>
          <w:szCs w:val="32"/>
        </w:rPr>
        <w:t>Chicken &amp; Pork Gyros Meal</w:t>
      </w:r>
      <w:r w:rsidR="00237163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</w:p>
    <w:p w14:paraId="23804599" w14:textId="07353620" w:rsidR="00947B06" w:rsidRPr="00E908EB" w:rsidRDefault="00237163" w:rsidP="00947B06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Chicken or </w:t>
      </w:r>
      <w:r w:rsidR="00BB5C98">
        <w:rPr>
          <w:rFonts w:ascii="Times New Roman" w:hAnsi="Times New Roman" w:cs="Times New Roman"/>
          <w:i/>
          <w:iCs/>
          <w:sz w:val="32"/>
          <w:szCs w:val="32"/>
        </w:rPr>
        <w:t>Pork Gyros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wrap </w:t>
      </w:r>
    </w:p>
    <w:p w14:paraId="53C565D9" w14:textId="5618D513" w:rsidR="00237163" w:rsidRDefault="00F10E48" w:rsidP="00BB5C98">
      <w:pPr>
        <w:jc w:val="center"/>
        <w:rPr>
          <w:rFonts w:ascii="Times New Roman" w:hAnsi="Times New Roman" w:cs="Times New Roman"/>
          <w:i/>
          <w:iCs/>
          <w:color w:val="C00000"/>
          <w:sz w:val="32"/>
          <w:szCs w:val="32"/>
        </w:rPr>
      </w:pPr>
      <w:r w:rsidRPr="00947B06">
        <w:rPr>
          <w:rFonts w:ascii="Times New Roman" w:hAnsi="Times New Roman" w:cs="Times New Roman"/>
          <w:i/>
          <w:iCs/>
          <w:color w:val="C00000"/>
          <w:sz w:val="32"/>
          <w:szCs w:val="32"/>
        </w:rPr>
        <w:t>Served with</w:t>
      </w:r>
      <w:r w:rsidR="00EF699F" w:rsidRPr="00947B06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Potatoes,</w:t>
      </w:r>
      <w:r w:rsidR="00DC2E6F" w:rsidRPr="00947B06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</w:t>
      </w:r>
      <w:r w:rsidR="00EF699F" w:rsidRPr="00947B06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or Chips, or rice, or salad, or fresh vegetables (carrots &amp; green beans marinate with garlic </w:t>
      </w:r>
      <w:r w:rsidR="00BB5C98" w:rsidRPr="00947B06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butter) or </w:t>
      </w:r>
      <w:r w:rsidR="00A264DD" w:rsidRPr="00947B06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                                      Chips &amp; salad</w:t>
      </w:r>
      <w:r w:rsidR="003A7932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</w:t>
      </w:r>
    </w:p>
    <w:p w14:paraId="20539751" w14:textId="01229111" w:rsidR="003A7932" w:rsidRPr="00947B06" w:rsidRDefault="00126D87" w:rsidP="00BB5C98">
      <w:pPr>
        <w:jc w:val="center"/>
        <w:rPr>
          <w:rFonts w:ascii="Times New Roman" w:hAnsi="Times New Roman" w:cs="Times New Roman"/>
          <w:i/>
          <w:iCs/>
          <w:color w:val="C00000"/>
          <w:sz w:val="32"/>
          <w:szCs w:val="32"/>
        </w:rPr>
      </w:pPr>
      <w:proofErr w:type="gramStart"/>
      <w:r w:rsidRPr="00EC65EA">
        <w:rPr>
          <w:rFonts w:ascii="Times New Roman" w:hAnsi="Times New Roman" w:cs="Times New Roman"/>
          <w:color w:val="C00000"/>
          <w:sz w:val="32"/>
          <w:szCs w:val="32"/>
        </w:rPr>
        <w:t>Dessert</w:t>
      </w:r>
      <w:r w:rsidR="00EC65EA" w:rsidRPr="00EC65EA">
        <w:rPr>
          <w:rFonts w:ascii="Times New Roman" w:hAnsi="Times New Roman" w:cs="Times New Roman"/>
          <w:color w:val="C00000"/>
          <w:sz w:val="32"/>
          <w:szCs w:val="32"/>
        </w:rPr>
        <w:t>s</w:t>
      </w:r>
      <w:r w:rsidR="00EC65EA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:</w:t>
      </w:r>
      <w:proofErr w:type="gramEnd"/>
      <w:r w:rsidR="00000016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</w:t>
      </w:r>
      <w:r w:rsidR="00EC65EA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 </w:t>
      </w:r>
      <w:r w:rsidR="00993238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Baklavas, Kataifi, </w:t>
      </w:r>
      <w:r w:rsidR="00DB16E1">
        <w:rPr>
          <w:rFonts w:ascii="Times New Roman" w:hAnsi="Times New Roman" w:cs="Times New Roman"/>
          <w:i/>
          <w:iCs/>
          <w:color w:val="C00000"/>
          <w:sz w:val="32"/>
          <w:szCs w:val="32"/>
        </w:rPr>
        <w:t xml:space="preserve">Samali, Orange cake, </w:t>
      </w:r>
      <w:r>
        <w:rPr>
          <w:rFonts w:ascii="Times New Roman" w:hAnsi="Times New Roman" w:cs="Times New Roman"/>
          <w:i/>
          <w:iCs/>
          <w:color w:val="C00000"/>
          <w:sz w:val="32"/>
          <w:szCs w:val="32"/>
        </w:rPr>
        <w:t>Galaktoboureko</w:t>
      </w:r>
    </w:p>
    <w:sectPr w:rsidR="003A7932" w:rsidRPr="00947B06" w:rsidSect="007F326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72C36" w14:textId="77777777" w:rsidR="00833A85" w:rsidRDefault="00833A85" w:rsidP="007F326B">
      <w:pPr>
        <w:spacing w:after="0" w:line="240" w:lineRule="auto"/>
      </w:pPr>
      <w:r>
        <w:separator/>
      </w:r>
    </w:p>
  </w:endnote>
  <w:endnote w:type="continuationSeparator" w:id="0">
    <w:p w14:paraId="68B5BBC4" w14:textId="77777777" w:rsidR="00833A85" w:rsidRDefault="00833A85" w:rsidP="007F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9D22" w14:textId="4E82A374" w:rsidR="00241884" w:rsidRPr="00AE582A" w:rsidRDefault="00F10E48" w:rsidP="00F10E48">
    <w:pPr>
      <w:pStyle w:val="Footer"/>
      <w:jc w:val="center"/>
      <w:rPr>
        <w:rFonts w:ascii="Times New Roman" w:hAnsi="Times New Roman" w:cs="Times New Roman"/>
        <w:i/>
        <w:iCs/>
        <w:color w:val="C00000"/>
        <w:sz w:val="48"/>
        <w:szCs w:val="48"/>
      </w:rPr>
    </w:pPr>
    <w:r w:rsidRPr="00AE582A">
      <w:rPr>
        <w:rFonts w:ascii="Times New Roman" w:hAnsi="Times New Roman" w:cs="Times New Roman"/>
        <w:i/>
        <w:iCs/>
        <w:color w:val="C00000"/>
        <w:sz w:val="48"/>
        <w:szCs w:val="48"/>
      </w:rPr>
      <w:t xml:space="preserve">Specialities of the </w:t>
    </w:r>
    <w:proofErr w:type="gramStart"/>
    <w:r w:rsidRPr="00AE582A">
      <w:rPr>
        <w:rFonts w:ascii="Times New Roman" w:hAnsi="Times New Roman" w:cs="Times New Roman"/>
        <w:i/>
        <w:iCs/>
        <w:color w:val="C00000"/>
        <w:sz w:val="48"/>
        <w:szCs w:val="48"/>
      </w:rPr>
      <w:t>day</w:t>
    </w:r>
    <w:r w:rsidR="00D73F51">
      <w:rPr>
        <w:rFonts w:ascii="Times New Roman" w:hAnsi="Times New Roman" w:cs="Times New Roman"/>
        <w:i/>
        <w:iCs/>
        <w:color w:val="C00000"/>
        <w:sz w:val="48"/>
        <w:szCs w:val="48"/>
      </w:rPr>
      <w:t xml:space="preserve">  2025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381D" w14:textId="77777777" w:rsidR="00833A85" w:rsidRDefault="00833A85" w:rsidP="007F326B">
      <w:pPr>
        <w:spacing w:after="0" w:line="240" w:lineRule="auto"/>
      </w:pPr>
      <w:r>
        <w:separator/>
      </w:r>
    </w:p>
  </w:footnote>
  <w:footnote w:type="continuationSeparator" w:id="0">
    <w:p w14:paraId="2F4642D6" w14:textId="77777777" w:rsidR="00833A85" w:rsidRDefault="00833A85" w:rsidP="007F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56B4" w14:textId="5C117138" w:rsidR="007F326B" w:rsidRPr="00AE582A" w:rsidRDefault="007F326B">
    <w:pPr>
      <w:pStyle w:val="Header"/>
      <w:rPr>
        <w:rFonts w:ascii="Times New Roman" w:hAnsi="Times New Roman" w:cs="Times New Roman"/>
        <w:i/>
        <w:iCs/>
        <w:color w:val="C00000"/>
        <w:sz w:val="48"/>
        <w:szCs w:val="48"/>
      </w:rPr>
    </w:pPr>
    <w:r w:rsidRPr="00AE582A">
      <w:rPr>
        <w:rFonts w:ascii="Times New Roman" w:hAnsi="Times New Roman" w:cs="Times New Roman"/>
        <w:i/>
        <w:iCs/>
        <w:color w:val="C00000"/>
        <w:sz w:val="48"/>
        <w:szCs w:val="48"/>
      </w:rPr>
      <w:t>Passionately Greek Specialities of the day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6B"/>
    <w:rsid w:val="00000016"/>
    <w:rsid w:val="00027598"/>
    <w:rsid w:val="000356B7"/>
    <w:rsid w:val="000A6BA7"/>
    <w:rsid w:val="00126D87"/>
    <w:rsid w:val="00183458"/>
    <w:rsid w:val="001E52B6"/>
    <w:rsid w:val="001F12EF"/>
    <w:rsid w:val="00237163"/>
    <w:rsid w:val="00241884"/>
    <w:rsid w:val="003725F2"/>
    <w:rsid w:val="003A7932"/>
    <w:rsid w:val="003B71A3"/>
    <w:rsid w:val="004634C1"/>
    <w:rsid w:val="005F3C13"/>
    <w:rsid w:val="006D2BA2"/>
    <w:rsid w:val="007C246F"/>
    <w:rsid w:val="007F326B"/>
    <w:rsid w:val="00833A85"/>
    <w:rsid w:val="00947B06"/>
    <w:rsid w:val="00990CCD"/>
    <w:rsid w:val="00993238"/>
    <w:rsid w:val="00A264DD"/>
    <w:rsid w:val="00A34C68"/>
    <w:rsid w:val="00AE582A"/>
    <w:rsid w:val="00B0624E"/>
    <w:rsid w:val="00B15794"/>
    <w:rsid w:val="00B86542"/>
    <w:rsid w:val="00BB5C98"/>
    <w:rsid w:val="00D15A3A"/>
    <w:rsid w:val="00D73F51"/>
    <w:rsid w:val="00DA732C"/>
    <w:rsid w:val="00DB16E1"/>
    <w:rsid w:val="00DC2E6F"/>
    <w:rsid w:val="00E908EB"/>
    <w:rsid w:val="00EC65EA"/>
    <w:rsid w:val="00EF699F"/>
    <w:rsid w:val="00F10E48"/>
    <w:rsid w:val="00F6362F"/>
    <w:rsid w:val="00F720D2"/>
    <w:rsid w:val="00F8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223BF"/>
  <w15:chartTrackingRefBased/>
  <w15:docId w15:val="{46A7CE76-37D5-4D27-B05F-876CAA44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2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3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26B"/>
  </w:style>
  <w:style w:type="paragraph" w:styleId="Footer">
    <w:name w:val="footer"/>
    <w:basedOn w:val="Normal"/>
    <w:link w:val="FooterChar"/>
    <w:uiPriority w:val="99"/>
    <w:unhideWhenUsed/>
    <w:rsid w:val="007F3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Emilios Polimos</dc:creator>
  <cp:keywords/>
  <dc:description/>
  <cp:lastModifiedBy>Emilios Polimos</cp:lastModifiedBy>
  <cp:revision>2</cp:revision>
  <cp:lastPrinted>2024-08-28T21:44:00Z</cp:lastPrinted>
  <dcterms:created xsi:type="dcterms:W3CDTF">2025-04-01T16:06:00Z</dcterms:created>
  <dcterms:modified xsi:type="dcterms:W3CDTF">2025-04-01T16:06:00Z</dcterms:modified>
</cp:coreProperties>
</file>